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3D" w:rsidRPr="00A326BF" w:rsidRDefault="0052443D" w:rsidP="00C72B0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6BF" w:rsidRPr="00A326BF" w:rsidRDefault="00A326BF" w:rsidP="00A326BF">
      <w:pPr>
        <w:spacing w:after="100" w:afterAutospacing="1" w:line="240" w:lineRule="auto"/>
        <w:ind w:left="284" w:right="566" w:firstLine="2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6BF">
        <w:rPr>
          <w:rFonts w:ascii="Times New Roman" w:hAnsi="Times New Roman" w:cs="Times New Roman"/>
          <w:b/>
          <w:bCs/>
          <w:sz w:val="28"/>
          <w:szCs w:val="28"/>
        </w:rPr>
        <w:t>KELMĖS KULTŪROS CENTRO STRUKTŪRINIO PADALINIO</w:t>
      </w:r>
    </w:p>
    <w:p w:rsidR="00A326BF" w:rsidRPr="00A326BF" w:rsidRDefault="00A326BF" w:rsidP="00A326BF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6BF">
        <w:rPr>
          <w:rFonts w:ascii="Times New Roman" w:hAnsi="Times New Roman" w:cs="Times New Roman"/>
          <w:b/>
          <w:bCs/>
          <w:sz w:val="28"/>
          <w:szCs w:val="28"/>
        </w:rPr>
        <w:t xml:space="preserve">KELMĖS ATVIRO JAUNIMO CENTRO  </w:t>
      </w:r>
    </w:p>
    <w:p w:rsidR="00694F8D" w:rsidRPr="00A326BF" w:rsidRDefault="00AC7CB8" w:rsidP="00A326BF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6BF">
        <w:rPr>
          <w:rFonts w:ascii="Times New Roman" w:hAnsi="Times New Roman" w:cs="Times New Roman"/>
          <w:b/>
          <w:sz w:val="28"/>
          <w:szCs w:val="28"/>
        </w:rPr>
        <w:t>202</w:t>
      </w:r>
      <w:r w:rsidR="00251C15">
        <w:rPr>
          <w:rFonts w:ascii="Times New Roman" w:hAnsi="Times New Roman" w:cs="Times New Roman"/>
          <w:b/>
          <w:sz w:val="28"/>
          <w:szCs w:val="28"/>
        </w:rPr>
        <w:t>2</w:t>
      </w:r>
      <w:r w:rsidR="007B0C4A" w:rsidRPr="00A326BF">
        <w:rPr>
          <w:rFonts w:ascii="Times New Roman" w:hAnsi="Times New Roman" w:cs="Times New Roman"/>
          <w:b/>
          <w:sz w:val="28"/>
          <w:szCs w:val="28"/>
        </w:rPr>
        <w:t xml:space="preserve"> METŲ</w:t>
      </w:r>
      <w:r w:rsidR="00A3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C15">
        <w:rPr>
          <w:rFonts w:ascii="Times New Roman" w:hAnsi="Times New Roman" w:cs="Times New Roman"/>
          <w:b/>
          <w:sz w:val="28"/>
          <w:szCs w:val="28"/>
        </w:rPr>
        <w:t>SAUSIO</w:t>
      </w:r>
      <w:r w:rsidR="00A3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6BF" w:rsidRPr="00A326BF">
        <w:rPr>
          <w:rFonts w:ascii="Times New Roman" w:hAnsi="Times New Roman" w:cs="Times New Roman"/>
          <w:b/>
          <w:sz w:val="28"/>
          <w:szCs w:val="28"/>
        </w:rPr>
        <w:t>MĖNESIO</w:t>
      </w:r>
      <w:r w:rsidR="00A326BF">
        <w:rPr>
          <w:rFonts w:ascii="Times New Roman" w:hAnsi="Times New Roman" w:cs="Times New Roman"/>
          <w:b/>
          <w:sz w:val="28"/>
          <w:szCs w:val="28"/>
        </w:rPr>
        <w:t xml:space="preserve"> VEIKLŲ</w:t>
      </w:r>
      <w:r w:rsidR="00717400" w:rsidRPr="00A3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38A" w:rsidRPr="00A326BF">
        <w:rPr>
          <w:rFonts w:ascii="Times New Roman" w:hAnsi="Times New Roman" w:cs="Times New Roman"/>
          <w:b/>
          <w:sz w:val="28"/>
          <w:szCs w:val="28"/>
        </w:rPr>
        <w:t>PLANAS</w:t>
      </w:r>
    </w:p>
    <w:p w:rsidR="009D3AF2" w:rsidRPr="00C72B09" w:rsidRDefault="009D3AF2" w:rsidP="00C72B0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Remiantis esama situacija, veiklos yra planuojamos dirbant </w:t>
      </w:r>
      <w:r w:rsidR="005546AE">
        <w:rPr>
          <w:rFonts w:ascii="Times New Roman" w:hAnsi="Times New Roman" w:cs="Times New Roman"/>
          <w:b/>
          <w:sz w:val="24"/>
          <w:szCs w:val="24"/>
        </w:rPr>
        <w:t>kombinuotai –</w:t>
      </w:r>
      <w:r w:rsidR="00717400">
        <w:rPr>
          <w:rFonts w:ascii="Times New Roman" w:hAnsi="Times New Roman" w:cs="Times New Roman"/>
          <w:b/>
          <w:sz w:val="24"/>
          <w:szCs w:val="24"/>
        </w:rPr>
        <w:t xml:space="preserve"> dalį</w:t>
      </w:r>
      <w:r w:rsidR="005546AE">
        <w:rPr>
          <w:rFonts w:ascii="Times New Roman" w:hAnsi="Times New Roman" w:cs="Times New Roman"/>
          <w:b/>
          <w:sz w:val="24"/>
          <w:szCs w:val="24"/>
        </w:rPr>
        <w:t xml:space="preserve"> dirbant</w:t>
      </w:r>
      <w:r w:rsidR="007174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nuotoliniu būdu</w:t>
      </w:r>
      <w:r w:rsidR="005546AE">
        <w:rPr>
          <w:rFonts w:ascii="Times New Roman" w:hAnsi="Times New Roman" w:cs="Times New Roman"/>
          <w:b/>
          <w:sz w:val="24"/>
          <w:szCs w:val="24"/>
        </w:rPr>
        <w:t>, dalį – kontaktiniu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546AE">
        <w:rPr>
          <w:rFonts w:ascii="Times New Roman" w:hAnsi="Times New Roman" w:cs="Times New Roman"/>
          <w:b/>
          <w:sz w:val="24"/>
          <w:szCs w:val="24"/>
        </w:rPr>
        <w:t>Ve</w:t>
      </w:r>
      <w:r w:rsidR="00717400">
        <w:rPr>
          <w:rFonts w:ascii="Times New Roman" w:hAnsi="Times New Roman" w:cs="Times New Roman"/>
          <w:b/>
          <w:sz w:val="24"/>
          <w:szCs w:val="24"/>
        </w:rPr>
        <w:t>iklų planas gali būti koreguojamas.</w:t>
      </w:r>
    </w:p>
    <w:p w:rsidR="0055538A" w:rsidRPr="00C72B09" w:rsidRDefault="0055538A" w:rsidP="0025145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538A" w:rsidRPr="00C72B09" w:rsidRDefault="009C4390" w:rsidP="0055538A">
      <w:pPr>
        <w:spacing w:after="120" w:line="240" w:lineRule="auto"/>
        <w:ind w:left="1296" w:hanging="1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B09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B5461A" w:rsidRPr="00C72B09">
        <w:rPr>
          <w:rFonts w:ascii="Times New Roman" w:hAnsi="Times New Roman" w:cs="Times New Roman"/>
          <w:b/>
          <w:sz w:val="24"/>
          <w:szCs w:val="24"/>
        </w:rPr>
        <w:t>JAUNIMO VEIKLA</w:t>
      </w:r>
      <w:r w:rsidR="0055538A" w:rsidRPr="00C72B0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pPr w:leftFromText="180" w:rightFromText="180" w:vertAnchor="text" w:tblpX="675" w:tblpY="1"/>
        <w:tblOverlap w:val="never"/>
        <w:tblW w:w="9498" w:type="dxa"/>
        <w:tblLook w:val="04A0"/>
      </w:tblPr>
      <w:tblGrid>
        <w:gridCol w:w="3939"/>
        <w:gridCol w:w="142"/>
        <w:gridCol w:w="283"/>
        <w:gridCol w:w="1629"/>
        <w:gridCol w:w="125"/>
        <w:gridCol w:w="979"/>
        <w:gridCol w:w="2401"/>
      </w:tblGrid>
      <w:tr w:rsidR="00DB3723" w:rsidRPr="00C72B09" w:rsidTr="00FB66F4">
        <w:tc>
          <w:tcPr>
            <w:tcW w:w="3939" w:type="dxa"/>
          </w:tcPr>
          <w:p w:rsidR="00DB3723" w:rsidRPr="00C72B09" w:rsidRDefault="00DB3723" w:rsidP="00F2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Veiklos pavadinimas</w:t>
            </w:r>
          </w:p>
        </w:tc>
        <w:tc>
          <w:tcPr>
            <w:tcW w:w="2054" w:type="dxa"/>
            <w:gridSpan w:val="3"/>
          </w:tcPr>
          <w:p w:rsidR="00DB3723" w:rsidRPr="00C72B09" w:rsidRDefault="00DB3723" w:rsidP="00F2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Laikas ir vieta</w:t>
            </w:r>
          </w:p>
        </w:tc>
        <w:tc>
          <w:tcPr>
            <w:tcW w:w="3505" w:type="dxa"/>
            <w:gridSpan w:val="3"/>
          </w:tcPr>
          <w:p w:rsidR="00DB3723" w:rsidRPr="00C72B09" w:rsidRDefault="00DB3723" w:rsidP="00F2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Atsakingas</w:t>
            </w:r>
          </w:p>
        </w:tc>
      </w:tr>
      <w:tr w:rsidR="006254A3" w:rsidRPr="00C72B09" w:rsidTr="00F251B9">
        <w:tc>
          <w:tcPr>
            <w:tcW w:w="9498" w:type="dxa"/>
            <w:gridSpan w:val="7"/>
          </w:tcPr>
          <w:p w:rsidR="00C72B09" w:rsidRDefault="000846A7" w:rsidP="00F2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SUSITIKIMAI</w:t>
            </w:r>
            <w:r w:rsidR="00C72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17EB4">
              <w:rPr>
                <w:rFonts w:ascii="Times New Roman" w:hAnsi="Times New Roman" w:cs="Times New Roman"/>
                <w:sz w:val="24"/>
                <w:szCs w:val="24"/>
              </w:rPr>
              <w:t>DOKUMENT</w:t>
            </w:r>
            <w:r w:rsidR="00717400">
              <w:rPr>
                <w:rFonts w:ascii="Times New Roman" w:hAnsi="Times New Roman" w:cs="Times New Roman"/>
                <w:sz w:val="24"/>
                <w:szCs w:val="24"/>
              </w:rPr>
              <w:t>Ų PILDYMAS</w:t>
            </w:r>
            <w:r w:rsidR="00017EB4">
              <w:rPr>
                <w:rFonts w:ascii="Times New Roman" w:hAnsi="Times New Roman" w:cs="Times New Roman"/>
                <w:sz w:val="24"/>
                <w:szCs w:val="24"/>
              </w:rPr>
              <w:t>, SUSIRINKIMAI</w:t>
            </w:r>
          </w:p>
          <w:p w:rsidR="00C72B09" w:rsidRPr="00C72B09" w:rsidRDefault="00C72B09" w:rsidP="00F25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3C1" w:rsidRPr="00C72B09" w:rsidTr="00FB66F4">
        <w:tc>
          <w:tcPr>
            <w:tcW w:w="4364" w:type="dxa"/>
            <w:gridSpan w:val="3"/>
            <w:vAlign w:val="center"/>
          </w:tcPr>
          <w:p w:rsidR="00F813C1" w:rsidRPr="00C72B09" w:rsidRDefault="005546AE" w:rsidP="00554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Darbinis susitikimas </w:t>
            </w:r>
            <w:r w:rsidR="00F813C1">
              <w:rPr>
                <w:rFonts w:ascii="Times New Roman" w:eastAsia="Calibri" w:hAnsi="Times New Roman" w:cs="Times New Roman"/>
                <w:sz w:val="24"/>
                <w:szCs w:val="24"/>
              </w:rPr>
              <w:t>skirtas tarpinstitucinio bendradarbiavimo stiprinimui</w:t>
            </w:r>
            <w:r w:rsidR="00251C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2022 m. bendrai vykdomų veiklų aptarimui</w:t>
            </w:r>
            <w:r w:rsidR="00F813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su Kelmės visuomenės sveikatos biuro atstovais. </w:t>
            </w:r>
          </w:p>
        </w:tc>
        <w:tc>
          <w:tcPr>
            <w:tcW w:w="1754" w:type="dxa"/>
            <w:gridSpan w:val="2"/>
            <w:vAlign w:val="center"/>
          </w:tcPr>
          <w:p w:rsidR="00F813C1" w:rsidRDefault="00251C15" w:rsidP="005F6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Sausio</w:t>
            </w:r>
            <w:proofErr w:type="spellEnd"/>
            <w:r w:rsidR="00EF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54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mėn</w:t>
            </w:r>
            <w:proofErr w:type="spellEnd"/>
            <w:r w:rsidR="00554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380" w:type="dxa"/>
            <w:gridSpan w:val="2"/>
            <w:vAlign w:val="center"/>
          </w:tcPr>
          <w:p w:rsidR="00F813C1" w:rsidRDefault="00F813C1" w:rsidP="00F813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813C1" w:rsidRPr="00C72B09" w:rsidRDefault="00F813C1" w:rsidP="00F813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251C15" w:rsidRPr="00C72B09" w:rsidTr="00FB66F4">
        <w:tc>
          <w:tcPr>
            <w:tcW w:w="4364" w:type="dxa"/>
            <w:gridSpan w:val="3"/>
            <w:vAlign w:val="center"/>
          </w:tcPr>
          <w:p w:rsidR="00251C15" w:rsidRPr="00C72B09" w:rsidRDefault="00251C15" w:rsidP="00251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Darbinis susitikimas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skirtas tarpinstitucinio bendradarbiavimo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stiprinimui ir 2022 m. bendrai vykdomų veiklų aptarimui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 Kelmės policijos komisariato bendruomenės pareigūne.</w:t>
            </w:r>
          </w:p>
        </w:tc>
        <w:tc>
          <w:tcPr>
            <w:tcW w:w="1754" w:type="dxa"/>
            <w:gridSpan w:val="2"/>
            <w:vAlign w:val="center"/>
          </w:tcPr>
          <w:p w:rsidR="00251C15" w:rsidRDefault="00251C15" w:rsidP="00251C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Sausio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mėn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380" w:type="dxa"/>
            <w:gridSpan w:val="2"/>
            <w:vAlign w:val="center"/>
          </w:tcPr>
          <w:p w:rsidR="00251C15" w:rsidRPr="00C72B09" w:rsidRDefault="00251C15" w:rsidP="00251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251C15" w:rsidRPr="00C72B09" w:rsidRDefault="00251C15" w:rsidP="00251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251C15" w:rsidRPr="00C72B09" w:rsidTr="00FB66F4">
        <w:tc>
          <w:tcPr>
            <w:tcW w:w="4364" w:type="dxa"/>
            <w:gridSpan w:val="3"/>
            <w:vAlign w:val="center"/>
          </w:tcPr>
          <w:p w:rsidR="00251C15" w:rsidRPr="00C72B09" w:rsidRDefault="00251C15" w:rsidP="00251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Lankytojų statistikos skaičiavimas pagal patvirtintą metodologiją.</w:t>
            </w:r>
          </w:p>
        </w:tc>
        <w:tc>
          <w:tcPr>
            <w:tcW w:w="1754" w:type="dxa"/>
            <w:gridSpan w:val="2"/>
            <w:vAlign w:val="center"/>
          </w:tcPr>
          <w:p w:rsidR="00251C15" w:rsidRDefault="00251C15" w:rsidP="00251C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Sausio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mėn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380" w:type="dxa"/>
            <w:gridSpan w:val="2"/>
            <w:vAlign w:val="center"/>
          </w:tcPr>
          <w:p w:rsidR="00251C15" w:rsidRPr="00C72B09" w:rsidRDefault="00251C15" w:rsidP="00251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251C15" w:rsidRPr="00C72B09" w:rsidRDefault="00251C15" w:rsidP="00251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251C15" w:rsidRPr="00C72B09" w:rsidTr="00FB66F4">
        <w:tc>
          <w:tcPr>
            <w:tcW w:w="4364" w:type="dxa"/>
            <w:gridSpan w:val="3"/>
            <w:vAlign w:val="center"/>
          </w:tcPr>
          <w:p w:rsidR="00251C15" w:rsidRPr="00C72B09" w:rsidRDefault="00251C15" w:rsidP="00251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pasitarimai su vadovu.</w:t>
            </w: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gridSpan w:val="2"/>
            <w:vAlign w:val="center"/>
          </w:tcPr>
          <w:p w:rsidR="00251C15" w:rsidRDefault="00251C15" w:rsidP="00251C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Sausio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mėn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380" w:type="dxa"/>
            <w:gridSpan w:val="2"/>
            <w:vAlign w:val="center"/>
          </w:tcPr>
          <w:p w:rsidR="00251C15" w:rsidRPr="00C72B09" w:rsidRDefault="00251C15" w:rsidP="00251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251C15" w:rsidRPr="00C72B09" w:rsidRDefault="00251C15" w:rsidP="00251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251C15" w:rsidRPr="00C72B09" w:rsidTr="00FB66F4">
        <w:trPr>
          <w:trHeight w:val="856"/>
        </w:trPr>
        <w:tc>
          <w:tcPr>
            <w:tcW w:w="4364" w:type="dxa"/>
            <w:gridSpan w:val="3"/>
            <w:vAlign w:val="center"/>
          </w:tcPr>
          <w:p w:rsidR="00251C15" w:rsidRDefault="00251C15" w:rsidP="00251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Projekto „KJC </w:t>
            </w:r>
            <w:r w:rsidR="0096232A">
              <w:rPr>
                <w:rFonts w:ascii="Times New Roman" w:hAnsi="Times New Roman" w:cs="Times New Roman"/>
                <w:sz w:val="24"/>
                <w:szCs w:val="24"/>
              </w:rPr>
              <w:t>- ten,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 Jaučiamės Cool“ veiklų planavimas ir įgyvendinimas</w:t>
            </w:r>
            <w:r w:rsidR="00646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  <w:gridSpan w:val="2"/>
            <w:vAlign w:val="center"/>
          </w:tcPr>
          <w:p w:rsidR="00251C15" w:rsidRDefault="00251C15" w:rsidP="00251C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Sausio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mėn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380" w:type="dxa"/>
            <w:gridSpan w:val="2"/>
            <w:vAlign w:val="center"/>
          </w:tcPr>
          <w:p w:rsidR="00251C15" w:rsidRPr="00C72B09" w:rsidRDefault="00251C15" w:rsidP="00251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251C15" w:rsidRPr="00C72B09" w:rsidRDefault="00251C15" w:rsidP="00251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7A55B4" w:rsidRPr="00C72B09" w:rsidTr="00FB66F4">
        <w:trPr>
          <w:trHeight w:val="856"/>
        </w:trPr>
        <w:tc>
          <w:tcPr>
            <w:tcW w:w="4364" w:type="dxa"/>
            <w:gridSpan w:val="3"/>
            <w:vAlign w:val="center"/>
          </w:tcPr>
          <w:p w:rsidR="007A55B4" w:rsidRPr="00251C15" w:rsidRDefault="007A55B4" w:rsidP="00251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 „</w:t>
            </w:r>
            <w:r w:rsidR="00251C15">
              <w:rPr>
                <w:rFonts w:ascii="Times New Roman" w:hAnsi="Times New Roman" w:cs="Times New Roman"/>
                <w:sz w:val="24"/>
                <w:szCs w:val="24"/>
              </w:rPr>
              <w:t xml:space="preserve">Iškeisk virtualų pasaulį </w:t>
            </w:r>
            <w:r w:rsidR="00251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į </w:t>
            </w:r>
            <w:proofErr w:type="spellStart"/>
            <w:r w:rsidR="00251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realų</w:t>
            </w:r>
            <w:proofErr w:type="spellEnd"/>
            <w:r w:rsidR="00251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</w:t>
            </w:r>
            <w:proofErr w:type="spellStart"/>
            <w:r w:rsidR="00251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veiklų</w:t>
            </w:r>
            <w:proofErr w:type="spellEnd"/>
            <w:r w:rsidR="00251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51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ataskaitos</w:t>
            </w:r>
            <w:proofErr w:type="spellEnd"/>
            <w:r w:rsidR="00251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51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ruošimas</w:t>
            </w:r>
            <w:proofErr w:type="spellEnd"/>
            <w:r w:rsidR="00646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54" w:type="dxa"/>
            <w:gridSpan w:val="2"/>
            <w:vAlign w:val="center"/>
          </w:tcPr>
          <w:p w:rsidR="007A55B4" w:rsidRDefault="00251C15" w:rsidP="00646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sausio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 d.</w:t>
            </w:r>
          </w:p>
        </w:tc>
        <w:tc>
          <w:tcPr>
            <w:tcW w:w="3380" w:type="dxa"/>
            <w:gridSpan w:val="2"/>
            <w:vAlign w:val="center"/>
          </w:tcPr>
          <w:p w:rsidR="007A55B4" w:rsidRPr="00C72B09" w:rsidRDefault="007A55B4" w:rsidP="007A5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7A55B4" w:rsidRPr="00C72B09" w:rsidRDefault="007A55B4" w:rsidP="007A5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9D2947" w:rsidRPr="00C72B09" w:rsidTr="00FB66F4">
        <w:trPr>
          <w:trHeight w:val="856"/>
        </w:trPr>
        <w:tc>
          <w:tcPr>
            <w:tcW w:w="4364" w:type="dxa"/>
            <w:gridSpan w:val="3"/>
            <w:vAlign w:val="center"/>
          </w:tcPr>
          <w:p w:rsidR="009D2947" w:rsidRDefault="009D2947" w:rsidP="009D2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Metinės veiklos ataskaitos rengimas</w:t>
            </w:r>
            <w:r w:rsidR="00646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  <w:gridSpan w:val="2"/>
            <w:vAlign w:val="center"/>
          </w:tcPr>
          <w:p w:rsidR="009D2947" w:rsidRDefault="00251C15" w:rsidP="00646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sausio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 d.</w:t>
            </w:r>
          </w:p>
        </w:tc>
        <w:tc>
          <w:tcPr>
            <w:tcW w:w="3380" w:type="dxa"/>
            <w:gridSpan w:val="2"/>
            <w:vAlign w:val="center"/>
          </w:tcPr>
          <w:p w:rsidR="009D2947" w:rsidRPr="00C72B09" w:rsidRDefault="009D2947" w:rsidP="009D2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9D2947" w:rsidRPr="00C72B09" w:rsidRDefault="009D2947" w:rsidP="009D2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DE3D64" w:rsidRPr="00C72B09" w:rsidTr="00FB66F4">
        <w:trPr>
          <w:trHeight w:val="856"/>
        </w:trPr>
        <w:tc>
          <w:tcPr>
            <w:tcW w:w="4364" w:type="dxa"/>
            <w:gridSpan w:val="3"/>
            <w:vAlign w:val="center"/>
          </w:tcPr>
          <w:p w:rsidR="00DE3D64" w:rsidRPr="00DE3D64" w:rsidRDefault="00DE3D64" w:rsidP="00DE3D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Atviro jaunimo centro trimečio veiklos plano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2022-2024 m.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rengimas</w:t>
            </w:r>
            <w:proofErr w:type="spellEnd"/>
            <w:proofErr w:type="gramEnd"/>
            <w:r w:rsidR="00646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54" w:type="dxa"/>
            <w:gridSpan w:val="2"/>
            <w:vAlign w:val="center"/>
          </w:tcPr>
          <w:p w:rsidR="00DE3D64" w:rsidRDefault="00251C15" w:rsidP="00646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sausio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 d.</w:t>
            </w:r>
          </w:p>
        </w:tc>
        <w:tc>
          <w:tcPr>
            <w:tcW w:w="3380" w:type="dxa"/>
            <w:gridSpan w:val="2"/>
            <w:vAlign w:val="center"/>
          </w:tcPr>
          <w:p w:rsidR="00DE3D64" w:rsidRPr="00C72B09" w:rsidRDefault="00DE3D64" w:rsidP="00DE3D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DE3D64" w:rsidRPr="00C72B09" w:rsidRDefault="00DE3D64" w:rsidP="00DE3D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6461E9" w:rsidRPr="00C72B09" w:rsidTr="00FB66F4">
        <w:trPr>
          <w:trHeight w:val="856"/>
        </w:trPr>
        <w:tc>
          <w:tcPr>
            <w:tcW w:w="4364" w:type="dxa"/>
            <w:gridSpan w:val="3"/>
            <w:vAlign w:val="center"/>
          </w:tcPr>
          <w:p w:rsidR="006461E9" w:rsidRDefault="006461E9" w:rsidP="00646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Orientacinio žaidimo turinio kūrimas „Action bound“ programėlėje.</w:t>
            </w:r>
          </w:p>
        </w:tc>
        <w:tc>
          <w:tcPr>
            <w:tcW w:w="1754" w:type="dxa"/>
            <w:gridSpan w:val="2"/>
            <w:vAlign w:val="center"/>
          </w:tcPr>
          <w:p w:rsidR="006461E9" w:rsidRDefault="006461E9" w:rsidP="00646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Sausio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mėn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380" w:type="dxa"/>
            <w:gridSpan w:val="2"/>
            <w:vAlign w:val="center"/>
          </w:tcPr>
          <w:p w:rsidR="006461E9" w:rsidRPr="00C72B09" w:rsidRDefault="006461E9" w:rsidP="006461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6461E9" w:rsidRPr="00C72B09" w:rsidRDefault="006461E9" w:rsidP="006461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6461E9" w:rsidRPr="00C72B09" w:rsidTr="00F251B9">
        <w:tc>
          <w:tcPr>
            <w:tcW w:w="9498" w:type="dxa"/>
            <w:gridSpan w:val="7"/>
          </w:tcPr>
          <w:p w:rsidR="006461E9" w:rsidRDefault="006461E9" w:rsidP="0064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KONSULTAVIMAS</w:t>
            </w:r>
          </w:p>
          <w:p w:rsidR="006461E9" w:rsidRPr="00C72B09" w:rsidRDefault="006461E9" w:rsidP="0064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1E9" w:rsidRPr="00C72B09" w:rsidTr="00FB66F4">
        <w:trPr>
          <w:trHeight w:val="1130"/>
        </w:trPr>
        <w:tc>
          <w:tcPr>
            <w:tcW w:w="4364" w:type="dxa"/>
            <w:gridSpan w:val="3"/>
            <w:vAlign w:val="center"/>
          </w:tcPr>
          <w:p w:rsidR="006461E9" w:rsidRPr="00C72B09" w:rsidRDefault="006461E9" w:rsidP="006461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 w:rsidRPr="00C72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aunų žmonių ir jaunimo organizacijų informavimas apie laisvalaikio užimtumo galimybes ir konsultavimas jaunimo politikos klausimais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54" w:type="dxa"/>
            <w:gridSpan w:val="2"/>
            <w:vAlign w:val="center"/>
          </w:tcPr>
          <w:p w:rsidR="006461E9" w:rsidRDefault="006461E9" w:rsidP="00646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Sausio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mėn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380" w:type="dxa"/>
            <w:gridSpan w:val="2"/>
            <w:vAlign w:val="center"/>
          </w:tcPr>
          <w:p w:rsidR="006461E9" w:rsidRPr="00C72B09" w:rsidRDefault="006461E9" w:rsidP="006461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6461E9" w:rsidRPr="00C72B09" w:rsidRDefault="006461E9" w:rsidP="006461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6461E9" w:rsidRPr="00C72B09" w:rsidTr="00FB66F4">
        <w:trPr>
          <w:trHeight w:val="1130"/>
        </w:trPr>
        <w:tc>
          <w:tcPr>
            <w:tcW w:w="4364" w:type="dxa"/>
            <w:gridSpan w:val="3"/>
            <w:vAlign w:val="center"/>
          </w:tcPr>
          <w:p w:rsidR="006461E9" w:rsidRDefault="006461E9" w:rsidP="006461E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Individualios jaunuolių konsultacijos.  Pokalbis su darbuotoju sprendžiant jaunuolio problemas.</w:t>
            </w:r>
          </w:p>
        </w:tc>
        <w:tc>
          <w:tcPr>
            <w:tcW w:w="1754" w:type="dxa"/>
            <w:gridSpan w:val="2"/>
            <w:vAlign w:val="center"/>
          </w:tcPr>
          <w:p w:rsidR="006461E9" w:rsidRDefault="006461E9" w:rsidP="0064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Kiekvien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ą trečiadienį pagal išankstinį susitarimą</w:t>
            </w:r>
          </w:p>
          <w:p w:rsidR="006461E9" w:rsidRDefault="006461E9" w:rsidP="00646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13:00 – 16:00 val. </w:t>
            </w:r>
          </w:p>
        </w:tc>
        <w:tc>
          <w:tcPr>
            <w:tcW w:w="3380" w:type="dxa"/>
            <w:gridSpan w:val="2"/>
            <w:vAlign w:val="center"/>
          </w:tcPr>
          <w:p w:rsidR="006461E9" w:rsidRPr="00C72B09" w:rsidRDefault="006461E9" w:rsidP="006461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Gerda Paliulienė </w:t>
            </w:r>
          </w:p>
          <w:p w:rsidR="006461E9" w:rsidRPr="00C72B09" w:rsidRDefault="006461E9" w:rsidP="006461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Austėja </w:t>
            </w:r>
            <w:r w:rsidRPr="00DE5F23">
              <w:rPr>
                <w:rFonts w:ascii="Times New Roman" w:eastAsia="Calibri" w:hAnsi="Times New Roman" w:cs="Times New Roman"/>
                <w:sz w:val="24"/>
                <w:szCs w:val="24"/>
              </w:rPr>
              <w:t>Bagdonavičiūtė</w:t>
            </w: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61E9" w:rsidRPr="00C72B09" w:rsidTr="00FB66F4">
        <w:trPr>
          <w:trHeight w:val="1130"/>
        </w:trPr>
        <w:tc>
          <w:tcPr>
            <w:tcW w:w="4364" w:type="dxa"/>
            <w:gridSpan w:val="3"/>
            <w:vAlign w:val="center"/>
          </w:tcPr>
          <w:p w:rsidR="006461E9" w:rsidRPr="005546AE" w:rsidRDefault="006461E9" w:rsidP="006461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Jaunų</w:t>
            </w:r>
            <w:proofErr w:type="spellEnd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žmonių</w:t>
            </w:r>
            <w:proofErr w:type="spellEnd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individualus</w:t>
            </w:r>
            <w:proofErr w:type="spellEnd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konsultavimas</w:t>
            </w:r>
            <w:proofErr w:type="spellEnd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nuotolinėje</w:t>
            </w:r>
            <w:proofErr w:type="spellEnd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erdvėje</w:t>
            </w:r>
            <w:proofErr w:type="spellEnd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80A3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(</w:t>
            </w:r>
            <w:proofErr w:type="spellStart"/>
            <w:r w:rsidRPr="00380A3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Facebook</w:t>
            </w:r>
            <w:proofErr w:type="spellEnd"/>
            <w:r w:rsidRPr="00380A3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, messenger, </w:t>
            </w:r>
            <w:proofErr w:type="spellStart"/>
            <w:r w:rsidRPr="00380A3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snapchat</w:t>
            </w:r>
            <w:proofErr w:type="spellEnd"/>
            <w:r w:rsidRPr="00380A3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80A3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instagram</w:t>
            </w:r>
            <w:proofErr w:type="spellEnd"/>
            <w:r w:rsidRPr="00380A3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A3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ir</w:t>
            </w:r>
            <w:proofErr w:type="spellEnd"/>
            <w:r w:rsidRPr="00380A3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A3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kt</w:t>
            </w:r>
            <w:proofErr w:type="spellEnd"/>
            <w:r w:rsidRPr="00380A3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.)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kontaktiniu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būdu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6461E9" w:rsidRPr="00380A30" w:rsidRDefault="006461E9" w:rsidP="006461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6461E9" w:rsidRDefault="006461E9" w:rsidP="00646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Bendravimui</w:t>
            </w:r>
            <w:proofErr w:type="spellEnd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virtualioje</w:t>
            </w:r>
            <w:proofErr w:type="spellEnd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erdvėje</w:t>
            </w:r>
            <w:proofErr w:type="spellEnd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skirtas laikas kiekvieną darbo dieną nuo 0</w:t>
            </w:r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8:00 – 17:00 val.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6461E9" w:rsidRPr="00251C15" w:rsidRDefault="006461E9" w:rsidP="00646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Konsultavimas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vyksta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įprastu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centro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darbo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laiku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3380" w:type="dxa"/>
            <w:gridSpan w:val="2"/>
            <w:vAlign w:val="center"/>
          </w:tcPr>
          <w:p w:rsidR="006461E9" w:rsidRPr="00380A30" w:rsidRDefault="006461E9" w:rsidP="006461E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80A3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Gerda Paliulienė </w:t>
            </w:r>
          </w:p>
          <w:p w:rsidR="006461E9" w:rsidRDefault="006461E9" w:rsidP="006461E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80A3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Austėja Bagdonavičiūtė</w:t>
            </w:r>
          </w:p>
          <w:p w:rsidR="006461E9" w:rsidRDefault="006461E9" w:rsidP="006461E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461E9" w:rsidRPr="00380A30" w:rsidRDefault="006461E9" w:rsidP="006461E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61E9" w:rsidRPr="00C72B09" w:rsidTr="00F251B9">
        <w:trPr>
          <w:trHeight w:val="691"/>
        </w:trPr>
        <w:tc>
          <w:tcPr>
            <w:tcW w:w="9498" w:type="dxa"/>
            <w:gridSpan w:val="7"/>
          </w:tcPr>
          <w:p w:rsidR="006461E9" w:rsidRDefault="006461E9" w:rsidP="0064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INFORMACIJOS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VEIKLOS</w:t>
            </w:r>
          </w:p>
          <w:p w:rsidR="006461E9" w:rsidRPr="00C72B09" w:rsidRDefault="006461E9" w:rsidP="0064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1E9" w:rsidRPr="00C72B09" w:rsidTr="00FB66F4">
        <w:tc>
          <w:tcPr>
            <w:tcW w:w="4081" w:type="dxa"/>
            <w:gridSpan w:val="2"/>
            <w:vAlign w:val="center"/>
          </w:tcPr>
          <w:p w:rsidR="006461E9" w:rsidRPr="00380A30" w:rsidRDefault="006461E9" w:rsidP="006461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Pokalbiams</w:t>
            </w:r>
            <w:proofErr w:type="spellEnd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skirtas</w:t>
            </w:r>
            <w:proofErr w:type="spellEnd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laikas</w:t>
            </w:r>
            <w:proofErr w:type="spellEnd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centro</w:t>
            </w:r>
            <w:proofErr w:type="spellEnd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lankytoj</w:t>
            </w:r>
            <w:proofErr w:type="spellEnd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ų tėvams, globėjams ar kt.</w:t>
            </w:r>
          </w:p>
        </w:tc>
        <w:tc>
          <w:tcPr>
            <w:tcW w:w="3016" w:type="dxa"/>
            <w:gridSpan w:val="4"/>
            <w:vAlign w:val="center"/>
          </w:tcPr>
          <w:p w:rsidR="006461E9" w:rsidRPr="00380A30" w:rsidRDefault="006461E9" w:rsidP="00646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Visą</w:t>
            </w:r>
            <w:proofErr w:type="spellEnd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sausio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mėnesį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antradieniais</w:t>
            </w:r>
            <w:proofErr w:type="spellEnd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nuo</w:t>
            </w:r>
            <w:proofErr w:type="spellEnd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09:00 – 14:00 val. </w:t>
            </w:r>
          </w:p>
        </w:tc>
        <w:tc>
          <w:tcPr>
            <w:tcW w:w="2401" w:type="dxa"/>
            <w:vAlign w:val="center"/>
          </w:tcPr>
          <w:p w:rsidR="006461E9" w:rsidRPr="00380A30" w:rsidRDefault="006461E9" w:rsidP="006461E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80A3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Gerda Paliulienė </w:t>
            </w:r>
          </w:p>
          <w:p w:rsidR="006461E9" w:rsidRPr="00380A30" w:rsidRDefault="006461E9" w:rsidP="006461E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80A3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Austėja Bagdonavičiūtė</w:t>
            </w:r>
          </w:p>
        </w:tc>
      </w:tr>
      <w:tr w:rsidR="006461E9" w:rsidRPr="00C72B09" w:rsidTr="00FB66F4">
        <w:tc>
          <w:tcPr>
            <w:tcW w:w="4081" w:type="dxa"/>
            <w:gridSpan w:val="2"/>
            <w:vAlign w:val="center"/>
          </w:tcPr>
          <w:p w:rsidR="006461E9" w:rsidRDefault="006461E9" w:rsidP="006461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ų tinklų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paskyrų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administravimas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nuotraukų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kėlimas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diskusijų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skatinimas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įvariomis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temomis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aktyvaus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įsitraukimo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skatinimas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461E9" w:rsidRPr="00EB7D66" w:rsidRDefault="006461E9" w:rsidP="006461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Informacijos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publikavimas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Kelmės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kultūros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puslapyje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016" w:type="dxa"/>
            <w:gridSpan w:val="4"/>
            <w:vAlign w:val="center"/>
          </w:tcPr>
          <w:p w:rsidR="006461E9" w:rsidRPr="00EB7D66" w:rsidRDefault="006461E9" w:rsidP="00646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Kiekvieną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darbo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dieną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poreikį</w:t>
            </w:r>
            <w:proofErr w:type="spellEnd"/>
          </w:p>
        </w:tc>
        <w:tc>
          <w:tcPr>
            <w:tcW w:w="2401" w:type="dxa"/>
            <w:vAlign w:val="center"/>
          </w:tcPr>
          <w:p w:rsidR="006461E9" w:rsidRPr="00C72B09" w:rsidRDefault="006461E9" w:rsidP="006461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6461E9" w:rsidRPr="00C72B09" w:rsidRDefault="006461E9" w:rsidP="006461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6461E9" w:rsidRPr="00C72B09" w:rsidTr="00FB66F4">
        <w:tc>
          <w:tcPr>
            <w:tcW w:w="4081" w:type="dxa"/>
            <w:gridSpan w:val="2"/>
            <w:vAlign w:val="center"/>
          </w:tcPr>
          <w:p w:rsidR="006461E9" w:rsidRPr="0052443D" w:rsidRDefault="006461E9" w:rsidP="00646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Grupiniai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užsiėmimai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platformoje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3016" w:type="dxa"/>
            <w:gridSpan w:val="4"/>
            <w:vAlign w:val="center"/>
          </w:tcPr>
          <w:p w:rsidR="006461E9" w:rsidRPr="009C01B4" w:rsidRDefault="006461E9" w:rsidP="00646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Ketvirtadieniais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15:00 val.</w:t>
            </w:r>
          </w:p>
          <w:p w:rsidR="006461E9" w:rsidRPr="0052443D" w:rsidRDefault="006461E9" w:rsidP="0064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(arba pagal poreikį)</w:t>
            </w:r>
          </w:p>
        </w:tc>
        <w:tc>
          <w:tcPr>
            <w:tcW w:w="2401" w:type="dxa"/>
            <w:vAlign w:val="center"/>
          </w:tcPr>
          <w:p w:rsidR="006461E9" w:rsidRPr="00C72B09" w:rsidRDefault="006461E9" w:rsidP="006461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6461E9" w:rsidRPr="00C72B09" w:rsidRDefault="006461E9" w:rsidP="006461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6461E9" w:rsidRPr="00C72B09" w:rsidTr="00FB66F4">
        <w:tc>
          <w:tcPr>
            <w:tcW w:w="4081" w:type="dxa"/>
            <w:gridSpan w:val="2"/>
            <w:vAlign w:val="center"/>
          </w:tcPr>
          <w:p w:rsidR="006461E9" w:rsidRPr="00516F8E" w:rsidRDefault="006461E9" w:rsidP="00646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Susitikimas su lankytojais, aptariant metų planus bei būsimas veiklas</w:t>
            </w:r>
          </w:p>
        </w:tc>
        <w:tc>
          <w:tcPr>
            <w:tcW w:w="3016" w:type="dxa"/>
            <w:gridSpan w:val="4"/>
            <w:vAlign w:val="center"/>
          </w:tcPr>
          <w:p w:rsidR="006461E9" w:rsidRPr="003377C9" w:rsidRDefault="006461E9" w:rsidP="00646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Sausio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d. 15:00 val. </w:t>
            </w:r>
          </w:p>
        </w:tc>
        <w:tc>
          <w:tcPr>
            <w:tcW w:w="2401" w:type="dxa"/>
            <w:vAlign w:val="center"/>
          </w:tcPr>
          <w:p w:rsidR="006461E9" w:rsidRPr="00C72B09" w:rsidRDefault="006461E9" w:rsidP="006461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6461E9" w:rsidRPr="00C72B09" w:rsidRDefault="006461E9" w:rsidP="006461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6461E9" w:rsidRPr="00C72B09" w:rsidTr="00FB66F4">
        <w:tc>
          <w:tcPr>
            <w:tcW w:w="4081" w:type="dxa"/>
            <w:gridSpan w:val="2"/>
            <w:vAlign w:val="center"/>
          </w:tcPr>
          <w:p w:rsidR="006461E9" w:rsidRPr="00251C15" w:rsidRDefault="006461E9" w:rsidP="00646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Dalyvavimas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visuotin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ėje pilietinėje akcijoje „Atmintis gyva, nes liudija“. Vaidybinio filmo apie sausio 13-iosos įvykius „Mes dainuosim“ ir diskusija,</w:t>
            </w:r>
          </w:p>
        </w:tc>
        <w:tc>
          <w:tcPr>
            <w:tcW w:w="3016" w:type="dxa"/>
            <w:gridSpan w:val="4"/>
            <w:vAlign w:val="center"/>
          </w:tcPr>
          <w:p w:rsidR="006461E9" w:rsidRDefault="006461E9" w:rsidP="00646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Sausio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13 d.  8.00 val.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15:00 val.</w:t>
            </w:r>
          </w:p>
        </w:tc>
        <w:tc>
          <w:tcPr>
            <w:tcW w:w="2401" w:type="dxa"/>
            <w:vAlign w:val="center"/>
          </w:tcPr>
          <w:p w:rsidR="006461E9" w:rsidRPr="00C72B09" w:rsidRDefault="006461E9" w:rsidP="006461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6461E9" w:rsidRPr="00C72B09" w:rsidRDefault="006461E9" w:rsidP="006461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6461E9" w:rsidRPr="00C72B09" w:rsidTr="00FB66F4">
        <w:tc>
          <w:tcPr>
            <w:tcW w:w="4081" w:type="dxa"/>
            <w:gridSpan w:val="2"/>
            <w:vAlign w:val="center"/>
          </w:tcPr>
          <w:p w:rsidR="006461E9" w:rsidRPr="0096232A" w:rsidRDefault="006461E9" w:rsidP="00646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</w:t>
            </w:r>
            <w:proofErr w:type="spellEnd"/>
            <w:r w:rsidRPr="00962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„KJC – ten, Kur Jaučiamės Cool“ veikla – sveikuoliškų kokteilių gaminimas ir degustavimas</w:t>
            </w:r>
          </w:p>
        </w:tc>
        <w:tc>
          <w:tcPr>
            <w:tcW w:w="3016" w:type="dxa"/>
            <w:gridSpan w:val="4"/>
            <w:vAlign w:val="center"/>
          </w:tcPr>
          <w:p w:rsidR="006461E9" w:rsidRDefault="006461E9" w:rsidP="00646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Sausio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 d. 15:00 val.</w:t>
            </w:r>
          </w:p>
          <w:p w:rsidR="006461E9" w:rsidRPr="0096232A" w:rsidRDefault="006461E9" w:rsidP="00646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Sausio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26 d. 15:00 val.</w:t>
            </w:r>
          </w:p>
        </w:tc>
        <w:tc>
          <w:tcPr>
            <w:tcW w:w="2401" w:type="dxa"/>
            <w:vAlign w:val="center"/>
          </w:tcPr>
          <w:p w:rsidR="006461E9" w:rsidRPr="00C72B09" w:rsidRDefault="006461E9" w:rsidP="006461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6461E9" w:rsidRPr="00C72B09" w:rsidRDefault="006461E9" w:rsidP="006461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6461E9" w:rsidRPr="00C72B09" w:rsidTr="00FB66F4">
        <w:tc>
          <w:tcPr>
            <w:tcW w:w="4081" w:type="dxa"/>
            <w:gridSpan w:val="2"/>
            <w:vAlign w:val="center"/>
          </w:tcPr>
          <w:p w:rsidR="006461E9" w:rsidRPr="0096232A" w:rsidRDefault="006461E9" w:rsidP="00646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Susitikimas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paskaita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ą gyvenseną su Kelmės rajono saivaldybės visuomenės sveikatos biuro specialistais. </w:t>
            </w:r>
          </w:p>
        </w:tc>
        <w:tc>
          <w:tcPr>
            <w:tcW w:w="3016" w:type="dxa"/>
            <w:gridSpan w:val="4"/>
            <w:vAlign w:val="center"/>
          </w:tcPr>
          <w:p w:rsidR="006461E9" w:rsidRDefault="006461E9" w:rsidP="00646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Sausio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 d.  15:00 val.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2401" w:type="dxa"/>
            <w:vAlign w:val="center"/>
          </w:tcPr>
          <w:p w:rsidR="006461E9" w:rsidRPr="00C72B09" w:rsidRDefault="006461E9" w:rsidP="006461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6461E9" w:rsidRPr="00C72B09" w:rsidRDefault="006461E9" w:rsidP="006461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6461E9" w:rsidRPr="00C72B09" w:rsidTr="00FB66F4">
        <w:tc>
          <w:tcPr>
            <w:tcW w:w="4081" w:type="dxa"/>
            <w:gridSpan w:val="2"/>
            <w:vAlign w:val="center"/>
          </w:tcPr>
          <w:p w:rsidR="006461E9" w:rsidRDefault="006461E9" w:rsidP="006461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teniso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turnyras</w:t>
            </w:r>
            <w:proofErr w:type="spellEnd"/>
          </w:p>
        </w:tc>
        <w:tc>
          <w:tcPr>
            <w:tcW w:w="3016" w:type="dxa"/>
            <w:gridSpan w:val="4"/>
            <w:vAlign w:val="center"/>
          </w:tcPr>
          <w:p w:rsidR="006461E9" w:rsidRPr="005C169C" w:rsidRDefault="006461E9" w:rsidP="00646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Sausio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27 d. 15:00 val.  </w:t>
            </w:r>
          </w:p>
        </w:tc>
        <w:tc>
          <w:tcPr>
            <w:tcW w:w="2401" w:type="dxa"/>
            <w:vAlign w:val="center"/>
          </w:tcPr>
          <w:p w:rsidR="006461E9" w:rsidRPr="00C72B09" w:rsidRDefault="006461E9" w:rsidP="006461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6461E9" w:rsidRPr="00C72B09" w:rsidRDefault="006461E9" w:rsidP="006461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</w:tbl>
    <w:p w:rsidR="00FC6697" w:rsidRDefault="00FC6697" w:rsidP="00FC6697">
      <w:pPr>
        <w:spacing w:after="120" w:line="240" w:lineRule="auto"/>
        <w:rPr>
          <w:rFonts w:ascii="Times New Roman" w:hAnsi="Times New Roman" w:cs="Times New Roman"/>
          <w:lang w:val="en-US"/>
        </w:rPr>
      </w:pPr>
    </w:p>
    <w:sectPr w:rsidR="00FC6697" w:rsidSect="00B7165B">
      <w:pgSz w:w="11906" w:h="16838"/>
      <w:pgMar w:top="709" w:right="1080" w:bottom="426" w:left="1080" w:header="57" w:footer="0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F97" w:rsidRDefault="00A22F97" w:rsidP="00AB1726">
      <w:pPr>
        <w:spacing w:after="0" w:line="240" w:lineRule="auto"/>
      </w:pPr>
      <w:r>
        <w:separator/>
      </w:r>
    </w:p>
  </w:endnote>
  <w:endnote w:type="continuationSeparator" w:id="0">
    <w:p w:rsidR="00A22F97" w:rsidRDefault="00A22F97" w:rsidP="00AB1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F97" w:rsidRDefault="00A22F97" w:rsidP="00AB1726">
      <w:pPr>
        <w:spacing w:after="0" w:line="240" w:lineRule="auto"/>
      </w:pPr>
      <w:r>
        <w:separator/>
      </w:r>
    </w:p>
  </w:footnote>
  <w:footnote w:type="continuationSeparator" w:id="0">
    <w:p w:rsidR="00A22F97" w:rsidRDefault="00A22F97" w:rsidP="00AB1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72281C"/>
    <w:lvl w:ilvl="0">
      <w:numFmt w:val="bullet"/>
      <w:lvlText w:val="*"/>
      <w:lvlJc w:val="left"/>
    </w:lvl>
  </w:abstractNum>
  <w:abstractNum w:abstractNumId="1">
    <w:nsid w:val="11EB1923"/>
    <w:multiLevelType w:val="hybridMultilevel"/>
    <w:tmpl w:val="0EE6FF1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F8D"/>
    <w:rsid w:val="000078BB"/>
    <w:rsid w:val="00017EB4"/>
    <w:rsid w:val="000207E5"/>
    <w:rsid w:val="00024BA7"/>
    <w:rsid w:val="000256EA"/>
    <w:rsid w:val="00026B43"/>
    <w:rsid w:val="00032175"/>
    <w:rsid w:val="000341F1"/>
    <w:rsid w:val="00037362"/>
    <w:rsid w:val="00037A86"/>
    <w:rsid w:val="00045460"/>
    <w:rsid w:val="00047E85"/>
    <w:rsid w:val="000510BA"/>
    <w:rsid w:val="00061607"/>
    <w:rsid w:val="000714AE"/>
    <w:rsid w:val="000717B1"/>
    <w:rsid w:val="00075AEE"/>
    <w:rsid w:val="00077768"/>
    <w:rsid w:val="00082465"/>
    <w:rsid w:val="000846A7"/>
    <w:rsid w:val="00085B7E"/>
    <w:rsid w:val="00085BB2"/>
    <w:rsid w:val="0008736B"/>
    <w:rsid w:val="00095321"/>
    <w:rsid w:val="000979ED"/>
    <w:rsid w:val="000A21DE"/>
    <w:rsid w:val="000B1DCD"/>
    <w:rsid w:val="000B5D1D"/>
    <w:rsid w:val="000B7717"/>
    <w:rsid w:val="000D178E"/>
    <w:rsid w:val="000E24B2"/>
    <w:rsid w:val="000E7115"/>
    <w:rsid w:val="000E767F"/>
    <w:rsid w:val="000F40AA"/>
    <w:rsid w:val="000F4403"/>
    <w:rsid w:val="000F46B3"/>
    <w:rsid w:val="00100A1A"/>
    <w:rsid w:val="00107A6B"/>
    <w:rsid w:val="00110586"/>
    <w:rsid w:val="001170A2"/>
    <w:rsid w:val="00117B81"/>
    <w:rsid w:val="00120A3C"/>
    <w:rsid w:val="00121696"/>
    <w:rsid w:val="001236FE"/>
    <w:rsid w:val="00124133"/>
    <w:rsid w:val="00125699"/>
    <w:rsid w:val="001373F5"/>
    <w:rsid w:val="00137D43"/>
    <w:rsid w:val="00142EF0"/>
    <w:rsid w:val="00146C5C"/>
    <w:rsid w:val="00152C99"/>
    <w:rsid w:val="001532D6"/>
    <w:rsid w:val="00164104"/>
    <w:rsid w:val="00166821"/>
    <w:rsid w:val="00172141"/>
    <w:rsid w:val="00174447"/>
    <w:rsid w:val="00175D2A"/>
    <w:rsid w:val="00185C57"/>
    <w:rsid w:val="00186345"/>
    <w:rsid w:val="00194444"/>
    <w:rsid w:val="0019569A"/>
    <w:rsid w:val="001A1BBF"/>
    <w:rsid w:val="001A357F"/>
    <w:rsid w:val="001B6B2C"/>
    <w:rsid w:val="001B6CF2"/>
    <w:rsid w:val="001B7613"/>
    <w:rsid w:val="001C05E9"/>
    <w:rsid w:val="001C0DF1"/>
    <w:rsid w:val="001F3F11"/>
    <w:rsid w:val="001F64A0"/>
    <w:rsid w:val="00200204"/>
    <w:rsid w:val="00200436"/>
    <w:rsid w:val="00200853"/>
    <w:rsid w:val="0020473D"/>
    <w:rsid w:val="00207893"/>
    <w:rsid w:val="00217659"/>
    <w:rsid w:val="0022378E"/>
    <w:rsid w:val="00227AAF"/>
    <w:rsid w:val="00230801"/>
    <w:rsid w:val="002317B4"/>
    <w:rsid w:val="00233ED8"/>
    <w:rsid w:val="00235593"/>
    <w:rsid w:val="0024185F"/>
    <w:rsid w:val="002440DC"/>
    <w:rsid w:val="0025063D"/>
    <w:rsid w:val="00251455"/>
    <w:rsid w:val="00251C15"/>
    <w:rsid w:val="0026318F"/>
    <w:rsid w:val="002638AE"/>
    <w:rsid w:val="00266DCF"/>
    <w:rsid w:val="00267A5A"/>
    <w:rsid w:val="00270209"/>
    <w:rsid w:val="00272F3B"/>
    <w:rsid w:val="002742DC"/>
    <w:rsid w:val="002A2CAB"/>
    <w:rsid w:val="002B12FF"/>
    <w:rsid w:val="002B4750"/>
    <w:rsid w:val="002B5E51"/>
    <w:rsid w:val="002B7091"/>
    <w:rsid w:val="002C5B1C"/>
    <w:rsid w:val="002C66A1"/>
    <w:rsid w:val="002D0310"/>
    <w:rsid w:val="002D082E"/>
    <w:rsid w:val="002D179D"/>
    <w:rsid w:val="002D5F8F"/>
    <w:rsid w:val="002D6B1B"/>
    <w:rsid w:val="002E22F4"/>
    <w:rsid w:val="002F23D3"/>
    <w:rsid w:val="002F3A4E"/>
    <w:rsid w:val="003019D2"/>
    <w:rsid w:val="003030BA"/>
    <w:rsid w:val="0032139F"/>
    <w:rsid w:val="00326B0C"/>
    <w:rsid w:val="00335F92"/>
    <w:rsid w:val="0033681B"/>
    <w:rsid w:val="003377C9"/>
    <w:rsid w:val="00342A67"/>
    <w:rsid w:val="00345547"/>
    <w:rsid w:val="00345B6A"/>
    <w:rsid w:val="00345C48"/>
    <w:rsid w:val="00352025"/>
    <w:rsid w:val="00360714"/>
    <w:rsid w:val="003607AA"/>
    <w:rsid w:val="00361D08"/>
    <w:rsid w:val="00362996"/>
    <w:rsid w:val="00364BDF"/>
    <w:rsid w:val="00365DCC"/>
    <w:rsid w:val="00366A00"/>
    <w:rsid w:val="00367091"/>
    <w:rsid w:val="00371444"/>
    <w:rsid w:val="0037181D"/>
    <w:rsid w:val="003778E9"/>
    <w:rsid w:val="00377C84"/>
    <w:rsid w:val="00380A30"/>
    <w:rsid w:val="00387086"/>
    <w:rsid w:val="00394D16"/>
    <w:rsid w:val="00396FC6"/>
    <w:rsid w:val="00397B96"/>
    <w:rsid w:val="00397FB9"/>
    <w:rsid w:val="003A611F"/>
    <w:rsid w:val="003B55BD"/>
    <w:rsid w:val="003C08EB"/>
    <w:rsid w:val="003C79CD"/>
    <w:rsid w:val="003D0C81"/>
    <w:rsid w:val="003E2F41"/>
    <w:rsid w:val="003E3D58"/>
    <w:rsid w:val="003E4975"/>
    <w:rsid w:val="003E7BAB"/>
    <w:rsid w:val="003F139F"/>
    <w:rsid w:val="003F16EE"/>
    <w:rsid w:val="003F210D"/>
    <w:rsid w:val="00401AE1"/>
    <w:rsid w:val="00405C91"/>
    <w:rsid w:val="00410B40"/>
    <w:rsid w:val="0041527A"/>
    <w:rsid w:val="004329AF"/>
    <w:rsid w:val="00432A0A"/>
    <w:rsid w:val="00434F35"/>
    <w:rsid w:val="00441F18"/>
    <w:rsid w:val="00443CAD"/>
    <w:rsid w:val="00450283"/>
    <w:rsid w:val="00451A85"/>
    <w:rsid w:val="00455253"/>
    <w:rsid w:val="00461A7C"/>
    <w:rsid w:val="00463BFA"/>
    <w:rsid w:val="00465756"/>
    <w:rsid w:val="004668A2"/>
    <w:rsid w:val="00467235"/>
    <w:rsid w:val="00467CFE"/>
    <w:rsid w:val="004718CF"/>
    <w:rsid w:val="00471EF6"/>
    <w:rsid w:val="004733F5"/>
    <w:rsid w:val="00480B6C"/>
    <w:rsid w:val="0048156A"/>
    <w:rsid w:val="00484615"/>
    <w:rsid w:val="00486282"/>
    <w:rsid w:val="00490A8D"/>
    <w:rsid w:val="004A65E5"/>
    <w:rsid w:val="004B2BA7"/>
    <w:rsid w:val="004B3BFC"/>
    <w:rsid w:val="004B6844"/>
    <w:rsid w:val="004C01F8"/>
    <w:rsid w:val="004C5981"/>
    <w:rsid w:val="004C61C2"/>
    <w:rsid w:val="004D0FAD"/>
    <w:rsid w:val="004D3504"/>
    <w:rsid w:val="004E24F6"/>
    <w:rsid w:val="004E2C78"/>
    <w:rsid w:val="00501919"/>
    <w:rsid w:val="00503500"/>
    <w:rsid w:val="00512201"/>
    <w:rsid w:val="0051288B"/>
    <w:rsid w:val="005141B4"/>
    <w:rsid w:val="00516F8E"/>
    <w:rsid w:val="005222AF"/>
    <w:rsid w:val="0052443D"/>
    <w:rsid w:val="005333EE"/>
    <w:rsid w:val="00542C54"/>
    <w:rsid w:val="005524E2"/>
    <w:rsid w:val="005527FA"/>
    <w:rsid w:val="00553255"/>
    <w:rsid w:val="00553D11"/>
    <w:rsid w:val="005546AE"/>
    <w:rsid w:val="0055538A"/>
    <w:rsid w:val="00560CEA"/>
    <w:rsid w:val="005629E0"/>
    <w:rsid w:val="0056446A"/>
    <w:rsid w:val="005668A4"/>
    <w:rsid w:val="00573C1C"/>
    <w:rsid w:val="005828D1"/>
    <w:rsid w:val="005861CF"/>
    <w:rsid w:val="00594FF4"/>
    <w:rsid w:val="005A3774"/>
    <w:rsid w:val="005A4FA1"/>
    <w:rsid w:val="005A699E"/>
    <w:rsid w:val="005B2A9F"/>
    <w:rsid w:val="005B3A1F"/>
    <w:rsid w:val="005C169C"/>
    <w:rsid w:val="005C7B36"/>
    <w:rsid w:val="005D08CA"/>
    <w:rsid w:val="005D41C0"/>
    <w:rsid w:val="005D607E"/>
    <w:rsid w:val="005E0422"/>
    <w:rsid w:val="005E0585"/>
    <w:rsid w:val="005E7466"/>
    <w:rsid w:val="005F3ABE"/>
    <w:rsid w:val="005F66DF"/>
    <w:rsid w:val="006055AF"/>
    <w:rsid w:val="00605981"/>
    <w:rsid w:val="00611E97"/>
    <w:rsid w:val="006174D9"/>
    <w:rsid w:val="00625194"/>
    <w:rsid w:val="006254A3"/>
    <w:rsid w:val="006268FA"/>
    <w:rsid w:val="00636577"/>
    <w:rsid w:val="00642684"/>
    <w:rsid w:val="006459E5"/>
    <w:rsid w:val="006461E9"/>
    <w:rsid w:val="0064664B"/>
    <w:rsid w:val="0064793B"/>
    <w:rsid w:val="00652230"/>
    <w:rsid w:val="00656A75"/>
    <w:rsid w:val="0066075B"/>
    <w:rsid w:val="006648A6"/>
    <w:rsid w:val="00670B76"/>
    <w:rsid w:val="00674B36"/>
    <w:rsid w:val="00681A59"/>
    <w:rsid w:val="00681C31"/>
    <w:rsid w:val="00682807"/>
    <w:rsid w:val="00682EB6"/>
    <w:rsid w:val="00683B8E"/>
    <w:rsid w:val="006851A0"/>
    <w:rsid w:val="0068532F"/>
    <w:rsid w:val="00690084"/>
    <w:rsid w:val="00692411"/>
    <w:rsid w:val="00694F8D"/>
    <w:rsid w:val="006A4888"/>
    <w:rsid w:val="006A58F4"/>
    <w:rsid w:val="006A5A1F"/>
    <w:rsid w:val="006A784C"/>
    <w:rsid w:val="006B19DE"/>
    <w:rsid w:val="006C0185"/>
    <w:rsid w:val="006C1139"/>
    <w:rsid w:val="006C13B2"/>
    <w:rsid w:val="006D2571"/>
    <w:rsid w:val="006D33F0"/>
    <w:rsid w:val="006E01D1"/>
    <w:rsid w:val="006E1579"/>
    <w:rsid w:val="006F2E10"/>
    <w:rsid w:val="006F3718"/>
    <w:rsid w:val="006F6560"/>
    <w:rsid w:val="00700F1B"/>
    <w:rsid w:val="00715FC7"/>
    <w:rsid w:val="00716AF2"/>
    <w:rsid w:val="00717400"/>
    <w:rsid w:val="00722DBC"/>
    <w:rsid w:val="007254DB"/>
    <w:rsid w:val="007322C1"/>
    <w:rsid w:val="007327CD"/>
    <w:rsid w:val="00734B83"/>
    <w:rsid w:val="00735398"/>
    <w:rsid w:val="00736632"/>
    <w:rsid w:val="00743789"/>
    <w:rsid w:val="00745FEA"/>
    <w:rsid w:val="00746F3F"/>
    <w:rsid w:val="00750CC2"/>
    <w:rsid w:val="0075195C"/>
    <w:rsid w:val="00753D9E"/>
    <w:rsid w:val="007552D2"/>
    <w:rsid w:val="00755C7B"/>
    <w:rsid w:val="00757C2F"/>
    <w:rsid w:val="00760CF1"/>
    <w:rsid w:val="00760F27"/>
    <w:rsid w:val="00763DBC"/>
    <w:rsid w:val="00773CA1"/>
    <w:rsid w:val="007742B3"/>
    <w:rsid w:val="00774A94"/>
    <w:rsid w:val="0077588B"/>
    <w:rsid w:val="00782350"/>
    <w:rsid w:val="00792441"/>
    <w:rsid w:val="007948EE"/>
    <w:rsid w:val="007A2F14"/>
    <w:rsid w:val="007A321F"/>
    <w:rsid w:val="007A42F7"/>
    <w:rsid w:val="007A494D"/>
    <w:rsid w:val="007A55B4"/>
    <w:rsid w:val="007B0C4A"/>
    <w:rsid w:val="007B1BBF"/>
    <w:rsid w:val="007C423A"/>
    <w:rsid w:val="007C5E76"/>
    <w:rsid w:val="007C7364"/>
    <w:rsid w:val="007D5C41"/>
    <w:rsid w:val="007D6982"/>
    <w:rsid w:val="007D74D4"/>
    <w:rsid w:val="007E18D7"/>
    <w:rsid w:val="007F3DE0"/>
    <w:rsid w:val="007F54FD"/>
    <w:rsid w:val="007F68FB"/>
    <w:rsid w:val="007F75C3"/>
    <w:rsid w:val="008028E2"/>
    <w:rsid w:val="008175D0"/>
    <w:rsid w:val="00820085"/>
    <w:rsid w:val="00823F4A"/>
    <w:rsid w:val="00826077"/>
    <w:rsid w:val="0083092F"/>
    <w:rsid w:val="00832846"/>
    <w:rsid w:val="00834F13"/>
    <w:rsid w:val="00836982"/>
    <w:rsid w:val="00842C46"/>
    <w:rsid w:val="008641E2"/>
    <w:rsid w:val="00871821"/>
    <w:rsid w:val="00895DFA"/>
    <w:rsid w:val="008A0F2B"/>
    <w:rsid w:val="008A2600"/>
    <w:rsid w:val="008A35D6"/>
    <w:rsid w:val="008B5C53"/>
    <w:rsid w:val="008B7541"/>
    <w:rsid w:val="008B7DB5"/>
    <w:rsid w:val="008C1F6A"/>
    <w:rsid w:val="008D21F8"/>
    <w:rsid w:val="008E30A9"/>
    <w:rsid w:val="008E433B"/>
    <w:rsid w:val="008E57E1"/>
    <w:rsid w:val="008F24CB"/>
    <w:rsid w:val="008F4105"/>
    <w:rsid w:val="008F6A89"/>
    <w:rsid w:val="008F6A8D"/>
    <w:rsid w:val="00900C40"/>
    <w:rsid w:val="0090626E"/>
    <w:rsid w:val="009118BA"/>
    <w:rsid w:val="00911B55"/>
    <w:rsid w:val="00912B4B"/>
    <w:rsid w:val="00920FCB"/>
    <w:rsid w:val="00927391"/>
    <w:rsid w:val="00930CAC"/>
    <w:rsid w:val="00931935"/>
    <w:rsid w:val="0093265A"/>
    <w:rsid w:val="00932BDE"/>
    <w:rsid w:val="00934208"/>
    <w:rsid w:val="0093623C"/>
    <w:rsid w:val="00936CFD"/>
    <w:rsid w:val="009373A1"/>
    <w:rsid w:val="009461ED"/>
    <w:rsid w:val="00952EC1"/>
    <w:rsid w:val="00953451"/>
    <w:rsid w:val="009544B8"/>
    <w:rsid w:val="00955228"/>
    <w:rsid w:val="0095739A"/>
    <w:rsid w:val="0096232A"/>
    <w:rsid w:val="00962D82"/>
    <w:rsid w:val="00964532"/>
    <w:rsid w:val="00964E2D"/>
    <w:rsid w:val="00965B27"/>
    <w:rsid w:val="0096747A"/>
    <w:rsid w:val="00967686"/>
    <w:rsid w:val="00967AF8"/>
    <w:rsid w:val="00970369"/>
    <w:rsid w:val="00971E59"/>
    <w:rsid w:val="00977EC6"/>
    <w:rsid w:val="00984C04"/>
    <w:rsid w:val="0099182F"/>
    <w:rsid w:val="00993DE9"/>
    <w:rsid w:val="0099499A"/>
    <w:rsid w:val="00994E3B"/>
    <w:rsid w:val="00995AC7"/>
    <w:rsid w:val="00996DC0"/>
    <w:rsid w:val="00997031"/>
    <w:rsid w:val="009A1ABF"/>
    <w:rsid w:val="009A348A"/>
    <w:rsid w:val="009A3D64"/>
    <w:rsid w:val="009B5FB4"/>
    <w:rsid w:val="009B638E"/>
    <w:rsid w:val="009B65CC"/>
    <w:rsid w:val="009C01B4"/>
    <w:rsid w:val="009C316C"/>
    <w:rsid w:val="009C3215"/>
    <w:rsid w:val="009C4390"/>
    <w:rsid w:val="009D08DB"/>
    <w:rsid w:val="009D2947"/>
    <w:rsid w:val="009D3AF2"/>
    <w:rsid w:val="009D3E7A"/>
    <w:rsid w:val="009D6472"/>
    <w:rsid w:val="009D79F1"/>
    <w:rsid w:val="009E207B"/>
    <w:rsid w:val="009F2AD3"/>
    <w:rsid w:val="009F66AD"/>
    <w:rsid w:val="009F776C"/>
    <w:rsid w:val="00A02964"/>
    <w:rsid w:val="00A14849"/>
    <w:rsid w:val="00A22F97"/>
    <w:rsid w:val="00A2699C"/>
    <w:rsid w:val="00A31B01"/>
    <w:rsid w:val="00A320FD"/>
    <w:rsid w:val="00A326BF"/>
    <w:rsid w:val="00A33D51"/>
    <w:rsid w:val="00A41FB4"/>
    <w:rsid w:val="00A4467E"/>
    <w:rsid w:val="00A45B43"/>
    <w:rsid w:val="00A57B8C"/>
    <w:rsid w:val="00A64C19"/>
    <w:rsid w:val="00A712A9"/>
    <w:rsid w:val="00A73333"/>
    <w:rsid w:val="00A73882"/>
    <w:rsid w:val="00A75109"/>
    <w:rsid w:val="00A82758"/>
    <w:rsid w:val="00A852AA"/>
    <w:rsid w:val="00A94CD6"/>
    <w:rsid w:val="00AA346E"/>
    <w:rsid w:val="00AA471B"/>
    <w:rsid w:val="00AA4D40"/>
    <w:rsid w:val="00AB1726"/>
    <w:rsid w:val="00AB1731"/>
    <w:rsid w:val="00AB2350"/>
    <w:rsid w:val="00AB3FD4"/>
    <w:rsid w:val="00AB5F71"/>
    <w:rsid w:val="00AB6F53"/>
    <w:rsid w:val="00AC09D9"/>
    <w:rsid w:val="00AC2019"/>
    <w:rsid w:val="00AC49C8"/>
    <w:rsid w:val="00AC538D"/>
    <w:rsid w:val="00AC53E8"/>
    <w:rsid w:val="00AC7CB8"/>
    <w:rsid w:val="00AE5B6D"/>
    <w:rsid w:val="00AE6C89"/>
    <w:rsid w:val="00AE7E69"/>
    <w:rsid w:val="00AF1358"/>
    <w:rsid w:val="00AF1922"/>
    <w:rsid w:val="00AF2D6C"/>
    <w:rsid w:val="00AF5117"/>
    <w:rsid w:val="00AF5338"/>
    <w:rsid w:val="00B10329"/>
    <w:rsid w:val="00B1063E"/>
    <w:rsid w:val="00B11360"/>
    <w:rsid w:val="00B20D9F"/>
    <w:rsid w:val="00B23CD2"/>
    <w:rsid w:val="00B2607C"/>
    <w:rsid w:val="00B263BF"/>
    <w:rsid w:val="00B31584"/>
    <w:rsid w:val="00B34D7F"/>
    <w:rsid w:val="00B369A4"/>
    <w:rsid w:val="00B42EDC"/>
    <w:rsid w:val="00B458BF"/>
    <w:rsid w:val="00B5461A"/>
    <w:rsid w:val="00B657DB"/>
    <w:rsid w:val="00B70996"/>
    <w:rsid w:val="00B7165B"/>
    <w:rsid w:val="00B804A4"/>
    <w:rsid w:val="00B81EDA"/>
    <w:rsid w:val="00B844A0"/>
    <w:rsid w:val="00B87A8D"/>
    <w:rsid w:val="00B9099E"/>
    <w:rsid w:val="00BA327B"/>
    <w:rsid w:val="00BA32DA"/>
    <w:rsid w:val="00BB1661"/>
    <w:rsid w:val="00BB43A1"/>
    <w:rsid w:val="00BB6D53"/>
    <w:rsid w:val="00BB76A8"/>
    <w:rsid w:val="00BC55B5"/>
    <w:rsid w:val="00BC7D86"/>
    <w:rsid w:val="00BD65D7"/>
    <w:rsid w:val="00BD7468"/>
    <w:rsid w:val="00BE1BE9"/>
    <w:rsid w:val="00BE2ADA"/>
    <w:rsid w:val="00BF02E0"/>
    <w:rsid w:val="00BF288E"/>
    <w:rsid w:val="00C0325F"/>
    <w:rsid w:val="00C15C2E"/>
    <w:rsid w:val="00C238D1"/>
    <w:rsid w:val="00C24C11"/>
    <w:rsid w:val="00C40372"/>
    <w:rsid w:val="00C445ED"/>
    <w:rsid w:val="00C47B66"/>
    <w:rsid w:val="00C50AB6"/>
    <w:rsid w:val="00C51DA2"/>
    <w:rsid w:val="00C6448D"/>
    <w:rsid w:val="00C64ABE"/>
    <w:rsid w:val="00C71157"/>
    <w:rsid w:val="00C72B09"/>
    <w:rsid w:val="00C84549"/>
    <w:rsid w:val="00C924FC"/>
    <w:rsid w:val="00C961D7"/>
    <w:rsid w:val="00CA0D32"/>
    <w:rsid w:val="00CA2B04"/>
    <w:rsid w:val="00CA32E2"/>
    <w:rsid w:val="00CA3442"/>
    <w:rsid w:val="00CA71B6"/>
    <w:rsid w:val="00CC12B2"/>
    <w:rsid w:val="00CC3858"/>
    <w:rsid w:val="00CC6998"/>
    <w:rsid w:val="00CD0BD6"/>
    <w:rsid w:val="00CD351A"/>
    <w:rsid w:val="00CD6022"/>
    <w:rsid w:val="00CD76E4"/>
    <w:rsid w:val="00CE0380"/>
    <w:rsid w:val="00CE0873"/>
    <w:rsid w:val="00CE7DDD"/>
    <w:rsid w:val="00CF5F32"/>
    <w:rsid w:val="00D03F2F"/>
    <w:rsid w:val="00D0745E"/>
    <w:rsid w:val="00D11BDE"/>
    <w:rsid w:val="00D12720"/>
    <w:rsid w:val="00D225BE"/>
    <w:rsid w:val="00D24BA4"/>
    <w:rsid w:val="00D253E0"/>
    <w:rsid w:val="00D31478"/>
    <w:rsid w:val="00D31EB2"/>
    <w:rsid w:val="00D37D30"/>
    <w:rsid w:val="00D574F8"/>
    <w:rsid w:val="00D65B2A"/>
    <w:rsid w:val="00D670D1"/>
    <w:rsid w:val="00D83901"/>
    <w:rsid w:val="00D90705"/>
    <w:rsid w:val="00D90831"/>
    <w:rsid w:val="00D91F81"/>
    <w:rsid w:val="00D977F6"/>
    <w:rsid w:val="00D97ED7"/>
    <w:rsid w:val="00DA475E"/>
    <w:rsid w:val="00DA7567"/>
    <w:rsid w:val="00DB0868"/>
    <w:rsid w:val="00DB3723"/>
    <w:rsid w:val="00DB4DC2"/>
    <w:rsid w:val="00DB5948"/>
    <w:rsid w:val="00DC21FF"/>
    <w:rsid w:val="00DC4A51"/>
    <w:rsid w:val="00DD4E1B"/>
    <w:rsid w:val="00DE3D64"/>
    <w:rsid w:val="00DE5F23"/>
    <w:rsid w:val="00DF1450"/>
    <w:rsid w:val="00DF45A8"/>
    <w:rsid w:val="00E15272"/>
    <w:rsid w:val="00E217AD"/>
    <w:rsid w:val="00E24336"/>
    <w:rsid w:val="00E32963"/>
    <w:rsid w:val="00E33609"/>
    <w:rsid w:val="00E341AF"/>
    <w:rsid w:val="00E35685"/>
    <w:rsid w:val="00E47A23"/>
    <w:rsid w:val="00E646CA"/>
    <w:rsid w:val="00E73BD9"/>
    <w:rsid w:val="00E75FF0"/>
    <w:rsid w:val="00E77DFC"/>
    <w:rsid w:val="00E81516"/>
    <w:rsid w:val="00E9292C"/>
    <w:rsid w:val="00E93DC1"/>
    <w:rsid w:val="00EA1E32"/>
    <w:rsid w:val="00EA4431"/>
    <w:rsid w:val="00EB29D0"/>
    <w:rsid w:val="00EB3810"/>
    <w:rsid w:val="00EB7D66"/>
    <w:rsid w:val="00EC02F9"/>
    <w:rsid w:val="00EC5B8D"/>
    <w:rsid w:val="00EC6D07"/>
    <w:rsid w:val="00EC7731"/>
    <w:rsid w:val="00EE3410"/>
    <w:rsid w:val="00EE6A3F"/>
    <w:rsid w:val="00EF2C2E"/>
    <w:rsid w:val="00EF7202"/>
    <w:rsid w:val="00F012F7"/>
    <w:rsid w:val="00F0529C"/>
    <w:rsid w:val="00F12546"/>
    <w:rsid w:val="00F153AC"/>
    <w:rsid w:val="00F16D35"/>
    <w:rsid w:val="00F20127"/>
    <w:rsid w:val="00F2134E"/>
    <w:rsid w:val="00F23E80"/>
    <w:rsid w:val="00F2411C"/>
    <w:rsid w:val="00F24D4B"/>
    <w:rsid w:val="00F251B9"/>
    <w:rsid w:val="00F2752F"/>
    <w:rsid w:val="00F35CD1"/>
    <w:rsid w:val="00F5215F"/>
    <w:rsid w:val="00F53622"/>
    <w:rsid w:val="00F53F39"/>
    <w:rsid w:val="00F61416"/>
    <w:rsid w:val="00F62D29"/>
    <w:rsid w:val="00F63F24"/>
    <w:rsid w:val="00F72C77"/>
    <w:rsid w:val="00F75D06"/>
    <w:rsid w:val="00F7622C"/>
    <w:rsid w:val="00F813C1"/>
    <w:rsid w:val="00F85836"/>
    <w:rsid w:val="00F85E87"/>
    <w:rsid w:val="00F869FC"/>
    <w:rsid w:val="00F91068"/>
    <w:rsid w:val="00F93AD7"/>
    <w:rsid w:val="00FA11F7"/>
    <w:rsid w:val="00FA1A15"/>
    <w:rsid w:val="00FA4AE4"/>
    <w:rsid w:val="00FA6012"/>
    <w:rsid w:val="00FB393E"/>
    <w:rsid w:val="00FB39D9"/>
    <w:rsid w:val="00FB4FF4"/>
    <w:rsid w:val="00FB66F4"/>
    <w:rsid w:val="00FC6697"/>
    <w:rsid w:val="00FD0CF3"/>
    <w:rsid w:val="00FD3198"/>
    <w:rsid w:val="00FD5531"/>
    <w:rsid w:val="00FD74CB"/>
    <w:rsid w:val="00FE22F7"/>
    <w:rsid w:val="00FE6DD2"/>
    <w:rsid w:val="00FE74DC"/>
    <w:rsid w:val="00FF0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4F8"/>
  </w:style>
  <w:style w:type="paragraph" w:styleId="Heading1">
    <w:name w:val="heading 1"/>
    <w:basedOn w:val="Normal"/>
    <w:link w:val="Heading1Char"/>
    <w:uiPriority w:val="9"/>
    <w:qFormat/>
    <w:rsid w:val="00E815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53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19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19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B17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1726"/>
  </w:style>
  <w:style w:type="paragraph" w:styleId="Footer">
    <w:name w:val="footer"/>
    <w:basedOn w:val="Normal"/>
    <w:link w:val="FooterChar"/>
    <w:uiPriority w:val="99"/>
    <w:semiHidden/>
    <w:unhideWhenUsed/>
    <w:rsid w:val="00AB17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1726"/>
  </w:style>
  <w:style w:type="character" w:styleId="PlaceholderText">
    <w:name w:val="Placeholder Text"/>
    <w:basedOn w:val="DefaultParagraphFont"/>
    <w:uiPriority w:val="99"/>
    <w:semiHidden/>
    <w:rsid w:val="00FD31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1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C09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09D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81516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Strong">
    <w:name w:val="Strong"/>
    <w:basedOn w:val="DefaultParagraphFont"/>
    <w:uiPriority w:val="22"/>
    <w:qFormat/>
    <w:rsid w:val="00164104"/>
    <w:rPr>
      <w:b/>
      <w:bCs/>
    </w:rPr>
  </w:style>
  <w:style w:type="character" w:customStyle="1" w:styleId="apple-converted-space">
    <w:name w:val="apple-converted-space"/>
    <w:basedOn w:val="DefaultParagraphFont"/>
    <w:rsid w:val="00A4467E"/>
  </w:style>
  <w:style w:type="character" w:styleId="Emphasis">
    <w:name w:val="Emphasis"/>
    <w:basedOn w:val="DefaultParagraphFont"/>
    <w:uiPriority w:val="20"/>
    <w:qFormat/>
    <w:rsid w:val="00717400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19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AF53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9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1603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5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90E8C724-E6A2-4340-B8C0-7E7D3623F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2447</Words>
  <Characters>1396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Edita</cp:lastModifiedBy>
  <cp:revision>22</cp:revision>
  <cp:lastPrinted>2017-02-06T13:33:00Z</cp:lastPrinted>
  <dcterms:created xsi:type="dcterms:W3CDTF">2021-10-19T05:21:00Z</dcterms:created>
  <dcterms:modified xsi:type="dcterms:W3CDTF">2021-12-21T12:35:00Z</dcterms:modified>
</cp:coreProperties>
</file>